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B5E3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3B0AEAB" w14:textId="77777777" w:rsidR="004D19A5" w:rsidRDefault="0085457E" w:rsidP="004D19A5">
      <w:pPr>
        <w:keepNext/>
        <w:pBdr>
          <w:bottom w:val="single" w:sz="12" w:space="3" w:color="auto"/>
        </w:pBdr>
        <w:shd w:val="pct5" w:color="auto" w:fill="FFFFFF"/>
        <w:tabs>
          <w:tab w:val="left" w:pos="2835"/>
        </w:tabs>
        <w:spacing w:after="0" w:line="240" w:lineRule="auto"/>
        <w:jc w:val="right"/>
        <w:outlineLvl w:val="1"/>
        <w:rPr>
          <w:rFonts w:ascii="Microsoft Sans Serif" w:eastAsia="Times New Roman" w:hAnsi="Microsoft Sans Serif" w:cs="Microsoft Sans Serif"/>
          <w:sz w:val="28"/>
          <w:szCs w:val="20"/>
        </w:rPr>
      </w:pPr>
      <w:r>
        <w:rPr>
          <w:rFonts w:ascii="Microsoft Sans Serif" w:eastAsia="Times New Roman" w:hAnsi="Microsoft Sans Serif" w:cs="Microsoft Sans Serif"/>
          <w:sz w:val="28"/>
          <w:szCs w:val="20"/>
        </w:rPr>
        <w:tab/>
      </w:r>
      <w:r>
        <w:rPr>
          <w:rFonts w:ascii="Microsoft Sans Serif" w:eastAsia="Times New Roman" w:hAnsi="Microsoft Sans Serif" w:cs="Microsoft Sans Serif"/>
          <w:sz w:val="28"/>
          <w:szCs w:val="20"/>
        </w:rPr>
        <w:tab/>
      </w:r>
      <w:r>
        <w:rPr>
          <w:rFonts w:ascii="Microsoft Sans Serif" w:eastAsia="Times New Roman" w:hAnsi="Microsoft Sans Serif" w:cs="Microsoft Sans Serif"/>
          <w:sz w:val="28"/>
          <w:szCs w:val="20"/>
        </w:rPr>
        <w:tab/>
      </w:r>
      <w:r>
        <w:rPr>
          <w:rFonts w:ascii="Microsoft Sans Serif" w:eastAsia="Times New Roman" w:hAnsi="Microsoft Sans Serif" w:cs="Microsoft Sans Serif"/>
          <w:sz w:val="28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79FC58F5" wp14:editId="60EDA337">
            <wp:extent cx="2200939" cy="86076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848" cy="870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66F4C" w:rsidRPr="00766F4C">
        <w:rPr>
          <w:rFonts w:ascii="Microsoft Sans Serif" w:eastAsia="Times New Roman" w:hAnsi="Microsoft Sans Serif" w:cs="Microsoft Sans Serif"/>
          <w:sz w:val="28"/>
          <w:szCs w:val="20"/>
        </w:rPr>
        <w:tab/>
      </w:r>
    </w:p>
    <w:p w14:paraId="4C298A7F" w14:textId="77777777" w:rsidR="00766F4C" w:rsidRDefault="00766F4C" w:rsidP="004D19A5">
      <w:pPr>
        <w:keepNext/>
        <w:pBdr>
          <w:bottom w:val="single" w:sz="12" w:space="3" w:color="auto"/>
        </w:pBdr>
        <w:shd w:val="pct5" w:color="auto" w:fill="FFFFFF"/>
        <w:tabs>
          <w:tab w:val="left" w:pos="2835"/>
        </w:tabs>
        <w:spacing w:after="0" w:line="240" w:lineRule="auto"/>
        <w:jc w:val="right"/>
        <w:outlineLvl w:val="1"/>
        <w:rPr>
          <w:rFonts w:ascii="Microsoft Sans Serif" w:eastAsia="Times New Roman" w:hAnsi="Microsoft Sans Serif" w:cs="Microsoft Sans Serif"/>
          <w:sz w:val="28"/>
          <w:szCs w:val="20"/>
        </w:rPr>
      </w:pPr>
    </w:p>
    <w:p w14:paraId="70B302B3" w14:textId="77777777" w:rsidR="004D19A5" w:rsidRPr="00766F4C" w:rsidRDefault="004D19A5" w:rsidP="004D19A5">
      <w:pPr>
        <w:keepNext/>
        <w:pBdr>
          <w:bottom w:val="single" w:sz="12" w:space="3" w:color="auto"/>
        </w:pBdr>
        <w:shd w:val="pct5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sz w:val="28"/>
          <w:szCs w:val="20"/>
        </w:rPr>
      </w:pPr>
      <w:r w:rsidRPr="004D19A5">
        <w:rPr>
          <w:rFonts w:ascii="Microsoft Sans Serif" w:eastAsia="Times New Roman" w:hAnsi="Microsoft Sans Serif" w:cs="Microsoft Sans Serif"/>
          <w:sz w:val="28"/>
          <w:szCs w:val="20"/>
        </w:rPr>
        <w:t>Application Form</w:t>
      </w:r>
    </w:p>
    <w:p w14:paraId="1E7B81B1" w14:textId="77777777" w:rsidR="00766F4C" w:rsidRPr="00766F4C" w:rsidRDefault="00766F4C" w:rsidP="00766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2B361A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2"/>
        <w:rPr>
          <w:rFonts w:ascii="Microsoft Sans Serif" w:eastAsia="Times New Roman" w:hAnsi="Microsoft Sans Serif" w:cs="Microsoft Sans Serif"/>
          <w:b/>
          <w:sz w:val="28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0"/>
          <w:szCs w:val="20"/>
        </w:rPr>
        <w:t>Please complete using black ink or type</w:t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ab/>
      </w:r>
    </w:p>
    <w:p w14:paraId="2BC72BE8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551"/>
      </w:tblGrid>
      <w:tr w:rsidR="00766F4C" w:rsidRPr="00766F4C" w14:paraId="65DC7358" w14:textId="77777777" w:rsidTr="00766F4C">
        <w:trPr>
          <w:trHeight w:val="7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06C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Position applied for  </w:t>
            </w:r>
          </w:p>
          <w:p w14:paraId="0C703140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0" w:name="Text234"/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  <w:p w14:paraId="471E18B3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66A8F" w14:textId="77777777" w:rsidR="00766F4C" w:rsidRPr="00766F4C" w:rsidRDefault="008C0D40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Volunteer?</w:t>
            </w:r>
          </w:p>
          <w:p w14:paraId="5352E07E" w14:textId="77777777" w:rsidR="00766F4C" w:rsidRPr="00766F4C" w:rsidRDefault="008C0D40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  <w:p w14:paraId="2D7B14DF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14:paraId="5541E9FC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14:paraId="5CBA3B6B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sz w:val="28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8"/>
          <w:szCs w:val="20"/>
        </w:rPr>
        <w:t>Personal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4217"/>
        <w:gridCol w:w="2692"/>
      </w:tblGrid>
      <w:tr w:rsidR="00766F4C" w:rsidRPr="00766F4C" w14:paraId="68DE721F" w14:textId="77777777" w:rsidTr="00766F4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64DA9" w14:textId="77777777" w:rsidR="00766F4C" w:rsidRPr="00766F4C" w:rsidRDefault="008C0D40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Title (Mr/Mrs/Ms</w:t>
            </w:r>
            <w:r w:rsidR="00766F4C"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/Miss)</w:t>
            </w:r>
          </w:p>
          <w:p w14:paraId="0E5E4BC7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528DBCAD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3"/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Arial"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C1935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Forenames</w:t>
            </w:r>
          </w:p>
          <w:p w14:paraId="73AFD05B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3AD9258D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4"/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14:paraId="37825AAE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917E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Surname</w:t>
            </w:r>
          </w:p>
          <w:p w14:paraId="35233ECE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242D28DF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5"/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14:paraId="7385CA27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6EA91D85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38CD0460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14:paraId="2C2DAD0B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273"/>
        <w:gridCol w:w="4401"/>
      </w:tblGrid>
      <w:tr w:rsidR="00766F4C" w:rsidRPr="00766F4C" w14:paraId="6951FC04" w14:textId="77777777" w:rsidTr="00766F4C">
        <w:trPr>
          <w:cantSplit/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4547D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Home Address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FFFFFF"/>
          </w:tcPr>
          <w:p w14:paraId="113A22EB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7E5A4D3C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766F4C" w:rsidRPr="00766F4C" w14:paraId="15771E9B" w14:textId="77777777" w:rsidTr="00766F4C">
        <w:trPr>
          <w:cantSplit/>
          <w:trHeight w:val="1283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E2429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bookmarkStart w:id="4" w:name="Text219"/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2FFDF24A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4DFF8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3950F3D4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Telephone: Evening     </w:t>
            </w:r>
            <w:r w:rsidR="007548BA" w:rsidRPr="00766F4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221"/>
            <w:r w:rsidRPr="00766F4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r>
            <w:r w:rsidR="007548BA" w:rsidRPr="00766F4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separate"/>
            </w:r>
            <w:r w:rsidRPr="00766F4C">
              <w:rPr>
                <w:rFonts w:ascii="Arial Monospaced" w:eastAsia="Times New Roman" w:hAnsi="Arial Monospaced" w:cs="Microsoft Sans Serif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Microsoft Sans Serif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Microsoft Sans Serif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Microsoft Sans Serif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Microsoft Sans Serif"/>
                <w:noProof/>
                <w:sz w:val="20"/>
                <w:szCs w:val="20"/>
              </w:rPr>
              <w:t> </w:t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  <w:p w14:paraId="71A6D179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  <w:p w14:paraId="27BEF769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                   Daytime 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222"/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  <w:p w14:paraId="642632B6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14:paraId="28745978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66F4C">
              <w:rPr>
                <w:rFonts w:ascii="Arial" w:eastAsia="Times New Roman" w:hAnsi="Arial" w:cs="Arial"/>
                <w:sz w:val="16"/>
                <w:szCs w:val="20"/>
              </w:rPr>
              <w:t xml:space="preserve">                  Email         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29912E9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766F4C" w:rsidRPr="00766F4C" w14:paraId="4955B138" w14:textId="77777777" w:rsidTr="00766F4C">
        <w:trPr>
          <w:cantSplit/>
          <w:trHeight w:val="2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EF5C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Postcode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18"/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FFFFFF"/>
          </w:tcPr>
          <w:p w14:paraId="7E346819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274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If at work, may we contact you there?       Yes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A5A3B">
              <w:rPr>
                <w:rFonts w:ascii="Arial" w:eastAsia="Times New Roman" w:hAnsi="Arial" w:cs="Arial"/>
                <w:sz w:val="20"/>
                <w:szCs w:val="20"/>
              </w:rPr>
            </w:r>
            <w:r w:rsidR="00AA5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No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A5A3B">
              <w:rPr>
                <w:rFonts w:ascii="Arial" w:eastAsia="Times New Roman" w:hAnsi="Arial" w:cs="Arial"/>
                <w:sz w:val="20"/>
                <w:szCs w:val="20"/>
              </w:rPr>
            </w:r>
            <w:r w:rsidR="00AA5A3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77C8C74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14:paraId="0025398D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64"/>
        <w:gridCol w:w="272"/>
        <w:gridCol w:w="4474"/>
      </w:tblGrid>
      <w:tr w:rsidR="00766F4C" w:rsidRPr="00766F4C" w14:paraId="4731A1BE" w14:textId="77777777" w:rsidTr="00766F4C">
        <w:trPr>
          <w:trHeight w:val="7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8FFE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Do you have a current driving licence?Full     Provisional                </w:t>
            </w:r>
          </w:p>
          <w:p w14:paraId="1C29DED7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766F4C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766F4C" w:rsidRPr="00766F4C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766F4C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766F4C" w:rsidRPr="00766F4C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FFFFFF"/>
          </w:tcPr>
          <w:p w14:paraId="0D569E9F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0FFC4C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When would you be </w:t>
            </w:r>
            <w:r w:rsidRPr="00766F4C">
              <w:rPr>
                <w:rFonts w:ascii="Microsoft Sans Serif" w:eastAsia="Times New Roman" w:hAnsi="Microsoft Sans Serif" w:cs="Microsoft Sans Serif"/>
                <w:b/>
                <w:sz w:val="16"/>
                <w:szCs w:val="20"/>
                <w:u w:val="single"/>
              </w:rPr>
              <w:t xml:space="preserve">unavailable 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for interview?</w:t>
            </w:r>
          </w:p>
          <w:p w14:paraId="334ED4D7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7FECA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7"/>
            <w:r w:rsidR="00766F4C"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  <w:p w14:paraId="4F067E8C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766F4C" w:rsidRPr="00766F4C" w14:paraId="1C00B486" w14:textId="77777777" w:rsidTr="00766F4C"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16CA8B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pct5" w:color="auto" w:fill="FFFFFF"/>
          </w:tcPr>
          <w:p w14:paraId="43650C24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FFFFFF"/>
          </w:tcPr>
          <w:p w14:paraId="168F8C2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66F4C" w:rsidRPr="00766F4C" w14:paraId="16D73AC5" w14:textId="77777777" w:rsidTr="00A45BCB">
        <w:trPr>
          <w:trHeight w:val="700"/>
        </w:trPr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1A31EC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Do you own or have use of a car or motorcycle?  Yes          No</w:t>
            </w:r>
            <w:r w:rsidRPr="00766F4C">
              <w:rPr>
                <w:rFonts w:ascii="Arial" w:eastAsia="Times New Roman" w:hAnsi="Arial" w:cs="Arial"/>
                <w:sz w:val="16"/>
                <w:szCs w:val="20"/>
              </w:rPr>
              <w:t xml:space="preserve">                                 .                                                                             </w:t>
            </w:r>
            <w:r w:rsidR="007548BA" w:rsidRPr="00766F4C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766F4C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="007548BA" w:rsidRPr="00766F4C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766F4C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</w:r>
            <w:r w:rsidR="00AA5A3B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  <w:p w14:paraId="21FA223F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5" w:color="auto" w:fill="FFFFFF"/>
          </w:tcPr>
          <w:p w14:paraId="140099DD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B77FE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How much notice of leaving must you give to your present employer?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45BCB" w:rsidRPr="00766F4C" w14:paraId="0B7B24B8" w14:textId="77777777" w:rsidTr="00766F4C">
        <w:trPr>
          <w:trHeight w:val="700"/>
        </w:trPr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55D5" w14:textId="77777777" w:rsidR="00A45BCB" w:rsidRDefault="00A45BCB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A45BCB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National Insurance Number:</w:t>
            </w:r>
          </w:p>
          <w:p w14:paraId="5A47A40B" w14:textId="77777777" w:rsidR="00A45BCB" w:rsidRDefault="00A45BCB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  <w:p w14:paraId="096D27C5" w14:textId="77777777" w:rsidR="00A45BCB" w:rsidRPr="00A45BCB" w:rsidRDefault="00A45BCB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5" w:color="auto" w:fill="FFFFFF"/>
          </w:tcPr>
          <w:p w14:paraId="3B9B6804" w14:textId="77777777" w:rsidR="00A45BCB" w:rsidRPr="00766F4C" w:rsidRDefault="00A45BCB" w:rsidP="0076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24D0" w14:textId="77777777" w:rsidR="00A45BCB" w:rsidRPr="00766F4C" w:rsidRDefault="00A45BCB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</w:tr>
    </w:tbl>
    <w:p w14:paraId="0E3C6291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14:paraId="3D9DFF3C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3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8"/>
          <w:szCs w:val="20"/>
        </w:rPr>
        <w:t>References</w:t>
      </w:r>
    </w:p>
    <w:p w14:paraId="7155813A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Please give details of your current and most recent employers (or personal tutor/head teacher if you are a student) from whom confidential references may be obtained.  These ma</w:t>
      </w:r>
      <w:r w:rsidR="004D19A5">
        <w:rPr>
          <w:rFonts w:ascii="Microsoft Sans Serif" w:eastAsia="Times New Roman" w:hAnsi="Microsoft Sans Serif" w:cs="Microsoft Sans Serif"/>
          <w:b/>
          <w:sz w:val="16"/>
          <w:szCs w:val="20"/>
        </w:rPr>
        <w:t>y be requested before interview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unless you place an ‘X’ in </w:t>
      </w:r>
      <w:r w:rsidR="004D19A5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the 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box</w:t>
      </w:r>
      <w:r w:rsidR="004D19A5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below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273"/>
        <w:gridCol w:w="4421"/>
      </w:tblGrid>
      <w:tr w:rsidR="00766F4C" w:rsidRPr="00766F4C" w14:paraId="75D21D3E" w14:textId="77777777" w:rsidTr="00766F4C">
        <w:trPr>
          <w:trHeight w:val="1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58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44D946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Name</w:t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separate"/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end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2F424A7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1D2EBEE6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66F4C">
              <w:rPr>
                <w:rFonts w:ascii="Arial" w:eastAsia="Times New Roman" w:hAnsi="Arial" w:cs="Arial"/>
                <w:sz w:val="16"/>
                <w:szCs w:val="20"/>
              </w:rPr>
              <w:t>Address</w:t>
            </w:r>
          </w:p>
          <w:p w14:paraId="255E3BF9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fldChar w:fldCharType="end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</w:p>
          <w:p w14:paraId="2B2F7EB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C583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02E5C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F621A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6F4C">
              <w:rPr>
                <w:rFonts w:ascii="Arial" w:eastAsia="Times New Roman" w:hAnsi="Arial" w:cs="Arial"/>
                <w:sz w:val="16"/>
                <w:szCs w:val="16"/>
              </w:rPr>
              <w:t xml:space="preserve">Email        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75361C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64D9E89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16BC49D7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8F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6EBA2F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Name  </w:t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separate"/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548BA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end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14:paraId="48D8C204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7E1E7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Address       </w:t>
            </w:r>
          </w:p>
          <w:p w14:paraId="63C23B93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8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8"/>
                <w:szCs w:val="20"/>
              </w:rPr>
              <w:fldChar w:fldCharType="end"/>
            </w:r>
          </w:p>
          <w:p w14:paraId="2D745C6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8D73E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655D7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7FDA9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6F4C">
              <w:rPr>
                <w:rFonts w:ascii="Arial" w:eastAsia="Times New Roman" w:hAnsi="Arial" w:cs="Arial"/>
                <w:sz w:val="16"/>
                <w:szCs w:val="16"/>
              </w:rPr>
              <w:t xml:space="preserve">Email         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766F4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Arial"/>
                <w:noProof/>
                <w:sz w:val="20"/>
                <w:szCs w:val="20"/>
              </w:rPr>
              <w:t> </w:t>
            </w:r>
            <w:r w:rsidR="007548BA" w:rsidRPr="00766F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11B0D1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66F4C" w:rsidRPr="00766F4C" w14:paraId="74FEC730" w14:textId="77777777" w:rsidTr="00766F4C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753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lastRenderedPageBreak/>
              <w:t>Occupation</w:t>
            </w:r>
          </w:p>
          <w:p w14:paraId="0629521D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20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24"/>
            <w:r w:rsidR="00766F4C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  <w:p w14:paraId="7A3FD68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7E1621DA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321DB18A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D306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Occupation</w:t>
            </w:r>
          </w:p>
          <w:p w14:paraId="441C697E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end"/>
            </w:r>
          </w:p>
          <w:p w14:paraId="1107D83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14:paraId="6D2C7D63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5ED33008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3"/>
        <w:rPr>
          <w:rFonts w:ascii="Microsoft Sans Serif" w:eastAsia="Times New Roman" w:hAnsi="Microsoft Sans Serif" w:cs="Microsoft Sans Serif"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8"/>
          <w:szCs w:val="20"/>
        </w:rPr>
        <w:t>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221"/>
      </w:tblGrid>
      <w:tr w:rsidR="00766F4C" w:rsidRPr="00766F4C" w14:paraId="5124C726" w14:textId="77777777" w:rsidTr="00766F4C">
        <w:trPr>
          <w:cantSplit/>
          <w:trHeight w:val="10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807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Have you been convicted of any criminal Offences which are not yet ‘spent’ under the Rehabilitation of Offenders Act?</w:t>
            </w:r>
          </w:p>
          <w:p w14:paraId="33DC369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Pr="00766F4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A5A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060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If so, please specify the dates and details of any convictions or cautions.</w:t>
            </w:r>
          </w:p>
          <w:p w14:paraId="54778D78" w14:textId="77777777" w:rsidR="00766F4C" w:rsidRPr="00766F4C" w:rsidRDefault="00766F4C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20"/>
                <w:szCs w:val="20"/>
              </w:rPr>
            </w:pPr>
          </w:p>
          <w:p w14:paraId="097B1016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7" w:name="Text27"/>
            <w:r w:rsidR="00766F4C"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20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20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AF8EEA0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AE7203C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4"/>
        <w:rPr>
          <w:rFonts w:ascii="Microsoft Sans Serif" w:eastAsia="Times New Roman" w:hAnsi="Microsoft Sans Serif" w:cs="Microsoft Sans Serif"/>
          <w:b/>
          <w:sz w:val="28"/>
          <w:szCs w:val="20"/>
        </w:rPr>
      </w:pPr>
      <w:r w:rsidRPr="00766F4C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766F4C">
        <w:rPr>
          <w:rFonts w:ascii="Microsoft Sans Serif" w:eastAsia="Times New Roman" w:hAnsi="Microsoft Sans Serif" w:cs="Microsoft Sans Serif"/>
          <w:b/>
          <w:sz w:val="28"/>
          <w:szCs w:val="20"/>
        </w:rPr>
        <w:lastRenderedPageBreak/>
        <w:t>Education&amp; Training</w:t>
      </w:r>
    </w:p>
    <w:p w14:paraId="5FCC426F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5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>Secondary 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71"/>
        <w:gridCol w:w="3941"/>
        <w:gridCol w:w="272"/>
        <w:gridCol w:w="814"/>
        <w:gridCol w:w="929"/>
      </w:tblGrid>
      <w:tr w:rsidR="00766F4C" w:rsidRPr="00766F4C" w14:paraId="11A56DBA" w14:textId="77777777" w:rsidTr="00766F4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D95B5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School</w:t>
            </w:r>
            <w:r w:rsidR="004D19A5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/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C05247C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5579D3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Subjects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2F3FC9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  <w:p w14:paraId="1DAEDB56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  <w:p w14:paraId="5821397F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7B361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99357A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Grade</w:t>
            </w:r>
          </w:p>
        </w:tc>
      </w:tr>
      <w:tr w:rsidR="00766F4C" w:rsidRPr="00766F4C" w14:paraId="533D34ED" w14:textId="77777777" w:rsidTr="00766F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B5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43FFA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FFD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6134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7C5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D07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66F4C" w:rsidRPr="00766F4C" w14:paraId="562B47E6" w14:textId="77777777" w:rsidTr="00766F4C">
        <w:trPr>
          <w:trHeight w:val="3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AB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152B6BB" w14:textId="77777777" w:rsidR="00766F4C" w:rsidRPr="00766F4C" w:rsidRDefault="007548BA" w:rsidP="00766F4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  <w:p w14:paraId="5D38E798" w14:textId="77777777" w:rsidR="00766F4C" w:rsidRPr="00766F4C" w:rsidRDefault="00766F4C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</w:p>
          <w:p w14:paraId="6B198CE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972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0D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3D82B24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  <w:p w14:paraId="66FBB3CE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DAB9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2D5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DA1173C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38053B2E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A25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A43CD64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" w:name="Text225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57222D6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6AF553E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 xml:space="preserve">Further Education 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(Colle</w:t>
      </w:r>
      <w:r w:rsidR="004D19A5">
        <w:rPr>
          <w:rFonts w:ascii="Microsoft Sans Serif" w:eastAsia="Times New Roman" w:hAnsi="Microsoft Sans Serif" w:cs="Microsoft Sans Serif"/>
          <w:b/>
          <w:sz w:val="16"/>
          <w:szCs w:val="20"/>
        </w:rPr>
        <w:t>ge / University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/ Vocational Training / Modern Apprenticeship etc.)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384"/>
        <w:gridCol w:w="4012"/>
        <w:gridCol w:w="1799"/>
      </w:tblGrid>
      <w:tr w:rsidR="00766F4C" w:rsidRPr="00766F4C" w14:paraId="507B6B64" w14:textId="77777777" w:rsidTr="004D19A5">
        <w:trPr>
          <w:cantSplit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5FBC5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Establishment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678A302" w14:textId="77777777" w:rsidR="00766F4C" w:rsidRPr="00766F4C" w:rsidRDefault="004D19A5" w:rsidP="004D19A5">
            <w:pPr>
              <w:tabs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Dates from - to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279E4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Course taken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AE477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Qualification &amp; Grade</w:t>
            </w:r>
          </w:p>
        </w:tc>
      </w:tr>
      <w:tr w:rsidR="00766F4C" w:rsidRPr="00766F4C" w14:paraId="5DF6EE3B" w14:textId="77777777" w:rsidTr="004D19A5"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414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A8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DAE1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(Please include subjects)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B5CA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(including NVQ level)</w:t>
            </w:r>
          </w:p>
        </w:tc>
      </w:tr>
      <w:tr w:rsidR="00766F4C" w:rsidRPr="00766F4C" w14:paraId="47ED6DAB" w14:textId="77777777" w:rsidTr="004D19A5">
        <w:trPr>
          <w:trHeight w:val="39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458" w14:textId="39254B06" w:rsidR="00766F4C" w:rsidRPr="00766F4C" w:rsidRDefault="00AA5A3B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9B6AB2" wp14:editId="3BE0C654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-3176</wp:posOffset>
                      </wp:positionV>
                      <wp:extent cx="133731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7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83614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25pt,-.25pt" to="230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530C7EC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8E6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EA5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7745F403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" w:name="Text123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  <w:p w14:paraId="51AF208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467EFA2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60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61D3A4C9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b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0F659AB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7A951761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44AED169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 xml:space="preserve">Short&amp; Part Time Courses 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(including </w:t>
      </w:r>
      <w:r w:rsidR="004D19A5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certificated 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training </w:t>
      </w:r>
      <w:r w:rsidR="004D19A5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e.g. first aid at work 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/ evening classes)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128"/>
      </w:tblGrid>
      <w:tr w:rsidR="00766F4C" w:rsidRPr="00766F4C" w14:paraId="0DC1D033" w14:textId="77777777" w:rsidTr="00766F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75A7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Dates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63E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Details (please include any qualifications obtained)</w:t>
            </w:r>
          </w:p>
        </w:tc>
      </w:tr>
      <w:tr w:rsidR="00766F4C" w:rsidRPr="00766F4C" w14:paraId="1A88CBEE" w14:textId="77777777" w:rsidTr="00766F4C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1EE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  <w:p w14:paraId="0BBA1EE7" w14:textId="77777777" w:rsidR="00766F4C" w:rsidRPr="00766F4C" w:rsidRDefault="007548BA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2" w:name="Text153"/>
            <w:r w:rsidR="00766F4C"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135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  <w:p w14:paraId="02127E6D" w14:textId="77777777" w:rsidR="00766F4C" w:rsidRPr="00766F4C" w:rsidRDefault="007548BA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" w:name="Text160"/>
            <w:r w:rsidR="00766F4C"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D042303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2BFE162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5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lastRenderedPageBreak/>
        <w:t>Membership of Professional Bodies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126"/>
      </w:tblGrid>
      <w:tr w:rsidR="00766F4C" w:rsidRPr="00766F4C" w14:paraId="0BBFB1A6" w14:textId="77777777" w:rsidTr="00766F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EC1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Dates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A939" w14:textId="77777777" w:rsidR="00766F4C" w:rsidRPr="00766F4C" w:rsidRDefault="004D19A5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Details including grade of membership</w:t>
            </w:r>
          </w:p>
        </w:tc>
      </w:tr>
      <w:tr w:rsidR="00766F4C" w:rsidRPr="00766F4C" w14:paraId="67A6FC75" w14:textId="77777777" w:rsidTr="00766F4C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AC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8EC34AC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AA6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  <w:p w14:paraId="3712CF49" w14:textId="77777777" w:rsidR="00766F4C" w:rsidRPr="00766F4C" w:rsidRDefault="007548BA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Microsoft Sans Serif"/>
                <w:noProof/>
                <w:sz w:val="16"/>
                <w:szCs w:val="20"/>
              </w:rPr>
              <w:t> 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fldChar w:fldCharType="end"/>
            </w:r>
          </w:p>
        </w:tc>
      </w:tr>
    </w:tbl>
    <w:p w14:paraId="0C3005A6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24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8"/>
          <w:szCs w:val="20"/>
        </w:rPr>
        <w:t>Employment History</w:t>
      </w:r>
    </w:p>
    <w:p w14:paraId="29556F6C" w14:textId="77777777" w:rsidR="00766F4C" w:rsidRPr="00766F4C" w:rsidRDefault="00766F4C" w:rsidP="00CA0AB8">
      <w:pPr>
        <w:shd w:val="pct5" w:color="auto" w:fill="FFFFFF"/>
        <w:tabs>
          <w:tab w:val="left" w:pos="5950"/>
        </w:tabs>
        <w:spacing w:after="0" w:line="240" w:lineRule="auto"/>
        <w:rPr>
          <w:rFonts w:ascii="Microsoft Sans Serif" w:eastAsia="Times New Roman" w:hAnsi="Microsoft Sans Serif" w:cs="Microsoft Sans Serif"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>Present Employment (or most recent if unemployed)</w:t>
      </w:r>
      <w:r w:rsidR="00CA0AB8">
        <w:rPr>
          <w:rFonts w:ascii="Microsoft Sans Serif" w:eastAsia="Times New Roman" w:hAnsi="Microsoft Sans Serif" w:cs="Microsoft Sans Serif"/>
          <w:b/>
          <w:sz w:val="24"/>
          <w:szCs w:val="20"/>
        </w:rPr>
        <w:tab/>
        <w:t xml:space="preserve"> Please explain any gaps from Employment History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020"/>
        <w:gridCol w:w="2966"/>
      </w:tblGrid>
      <w:tr w:rsidR="00766F4C" w:rsidRPr="00766F4C" w14:paraId="6C8ED7BD" w14:textId="77777777" w:rsidTr="00766F4C">
        <w:trPr>
          <w:trHeight w:val="60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04BF7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Name of Employer</w:t>
            </w:r>
          </w:p>
          <w:p w14:paraId="198F1262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4" w:name="Text173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  <w:p w14:paraId="20C0F04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F8461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Position held</w:t>
            </w:r>
          </w:p>
          <w:p w14:paraId="48163EE0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1876F5B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14E5" w14:textId="77777777" w:rsidR="00766F4C" w:rsidRPr="00766F4C" w:rsidRDefault="004D19A5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Reason for leaving</w:t>
            </w:r>
          </w:p>
          <w:p w14:paraId="3ED75D7F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672AB5D7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</w:p>
        </w:tc>
      </w:tr>
      <w:tr w:rsidR="00766F4C" w:rsidRPr="00766F4C" w14:paraId="30B39216" w14:textId="77777777" w:rsidTr="00766F4C">
        <w:trPr>
          <w:trHeight w:val="600"/>
        </w:trPr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7574F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Nature of business</w:t>
            </w:r>
          </w:p>
          <w:p w14:paraId="31DD5009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1254370C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FAA" w14:textId="77777777" w:rsidR="00766F4C" w:rsidRPr="00766F4C" w:rsidRDefault="00766F4C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</w:p>
          <w:p w14:paraId="3324517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355FA8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A26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Pre</w:t>
            </w:r>
            <w:r w:rsidR="004D19A5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sent (or final) salary</w:t>
            </w:r>
          </w:p>
          <w:p w14:paraId="675E91FD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32137D1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66F4C" w:rsidRPr="00766F4C" w14:paraId="78056DFB" w14:textId="77777777" w:rsidTr="00766F4C">
        <w:trPr>
          <w:trHeight w:val="1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395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Address</w:t>
            </w:r>
          </w:p>
          <w:p w14:paraId="0F1420CF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123B6B6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C94563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E5F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Date started                       Date finished</w:t>
            </w:r>
          </w:p>
          <w:p w14:paraId="79BA71AB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0A7A13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9DF6FDA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5" w:name="Text229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6" w:name="Text230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  <w:p w14:paraId="4BD2C7A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0412ABA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F11071A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8B8" w14:textId="77777777" w:rsidR="00766F4C" w:rsidRPr="00766F4C" w:rsidRDefault="004D19A5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Any additional b</w:t>
            </w:r>
            <w:r w:rsidR="00766F4C"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enefits (car allowance, pension, private health care etc.)</w:t>
            </w:r>
          </w:p>
          <w:p w14:paraId="0708DE2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A3E762B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  <w:p w14:paraId="49485C3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66F4C" w:rsidRPr="00766F4C" w14:paraId="06B6B9FC" w14:textId="77777777" w:rsidTr="00766F4C">
        <w:trPr>
          <w:cantSplit/>
          <w:trHeight w:val="44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081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Describe the key responsibilities of your current (or final) job and the objectives you have achieved.  Remember to include any skills and experience you have that </w:t>
            </w:r>
            <w:r w:rsidR="008C0D40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are relevant to the post you are applying for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.</w:t>
            </w:r>
          </w:p>
          <w:p w14:paraId="120C5455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E0BEE95" w14:textId="77777777" w:rsidR="00766F4C" w:rsidRPr="00766F4C" w:rsidRDefault="007548BA" w:rsidP="00766F4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66F4C">
              <w:rPr>
                <w:rFonts w:ascii="Arial" w:eastAsia="Times New Roman" w:hAnsi="Arial" w:cs="Times New Roman"/>
                <w:sz w:val="16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7" w:name="Text190"/>
            <w:r w:rsidR="00766F4C" w:rsidRPr="00766F4C">
              <w:rPr>
                <w:rFonts w:ascii="Arial" w:eastAsia="Times New Roman" w:hAnsi="Arial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" w:eastAsia="Times New Roman" w:hAnsi="Arial" w:cs="Times New Roman"/>
                <w:sz w:val="16"/>
                <w:szCs w:val="20"/>
              </w:rPr>
            </w:r>
            <w:r w:rsidRPr="00766F4C">
              <w:rPr>
                <w:rFonts w:ascii="Arial" w:eastAsia="Times New Roman" w:hAnsi="Arial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" w:eastAsia="Times New Roman" w:hAnsi="Arial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" w:eastAsia="Times New Roman" w:hAnsi="Arial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  <w:p w14:paraId="2ACCC2B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C55BDD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05FD9A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82D0C7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34431A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A31E09C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6828DB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982DB6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C26D96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970057C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98F4C8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978834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F5134A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95CC54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709F96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4B0F95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45A8F85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140A00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7482E05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71A4ADC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14:paraId="2B09A6C7" w14:textId="77777777" w:rsidR="0085457E" w:rsidRPr="00766F4C" w:rsidRDefault="0085457E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C4FFCE8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4"/>
          <w:szCs w:val="20"/>
        </w:rPr>
        <w:t xml:space="preserve">Previous Employment 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(most recent first)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40"/>
        <w:gridCol w:w="2647"/>
        <w:gridCol w:w="2488"/>
        <w:gridCol w:w="1604"/>
      </w:tblGrid>
      <w:tr w:rsidR="00766F4C" w:rsidRPr="00766F4C" w14:paraId="3AFB2A05" w14:textId="77777777" w:rsidTr="00766F4C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A6173E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65986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Name, address and nature of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3545C4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Position and main responsibilities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2531B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Reason for leaving</w:t>
            </w:r>
          </w:p>
        </w:tc>
      </w:tr>
      <w:tr w:rsidR="00766F4C" w:rsidRPr="00766F4C" w14:paraId="0308A3EA" w14:textId="77777777" w:rsidTr="00766F4C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87DB5B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from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70E39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to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6438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employer’s 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511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D60" w14:textId="77777777" w:rsidR="00766F4C" w:rsidRPr="00766F4C" w:rsidRDefault="00766F4C" w:rsidP="00766F4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</w:p>
        </w:tc>
      </w:tr>
      <w:tr w:rsidR="00766F4C" w:rsidRPr="00766F4C" w14:paraId="109F3712" w14:textId="77777777" w:rsidTr="00766F4C">
        <w:trPr>
          <w:trHeight w:val="6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B2E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1A5163C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8" w:name="Text232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CB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BB71C74" w14:textId="77777777" w:rsidR="00766F4C" w:rsidRPr="00766F4C" w:rsidRDefault="007548BA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9" w:name="Text231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BA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8EDB384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0" w:name="Text191"/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4AB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EE1954F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29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280C200" w14:textId="77777777" w:rsidR="00766F4C" w:rsidRPr="00766F4C" w:rsidRDefault="007548BA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F4C"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instrText xml:space="preserve"> FORMTEXT </w:instrTex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separate"/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="00766F4C" w:rsidRPr="00766F4C">
              <w:rPr>
                <w:rFonts w:ascii="Arial Monospaced" w:eastAsia="Times New Roman" w:hAnsi="Arial Monospaced" w:cs="Times New Roman"/>
                <w:noProof/>
                <w:sz w:val="16"/>
                <w:szCs w:val="20"/>
              </w:rPr>
              <w:t> </w:t>
            </w:r>
            <w:r w:rsidRPr="00766F4C">
              <w:rPr>
                <w:rFonts w:ascii="Arial Monospaced" w:eastAsia="Times New Roman" w:hAnsi="Arial Monospaced" w:cs="Times New Roman"/>
                <w:sz w:val="16"/>
                <w:szCs w:val="20"/>
              </w:rPr>
              <w:fldChar w:fldCharType="end"/>
            </w:r>
          </w:p>
        </w:tc>
      </w:tr>
    </w:tbl>
    <w:p w14:paraId="47106270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A9D45AB" w14:textId="77777777" w:rsidR="00766F4C" w:rsidRPr="00766F4C" w:rsidRDefault="00766F4C" w:rsidP="00766F4C">
      <w:pPr>
        <w:keepNext/>
        <w:shd w:val="pct5" w:color="auto" w:fill="FFFFFF"/>
        <w:spacing w:after="0" w:line="240" w:lineRule="auto"/>
        <w:outlineLvl w:val="4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8"/>
          <w:szCs w:val="20"/>
        </w:rPr>
        <w:lastRenderedPageBreak/>
        <w:t>Reason for Application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66F4C" w:rsidRPr="00766F4C" w14:paraId="0437DA62" w14:textId="77777777" w:rsidTr="00766F4C">
        <w:trPr>
          <w:trHeight w:val="10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8EF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Please state </w:t>
            </w:r>
            <w:r w:rsidR="0085457E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your reasons for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 applying for this post.  Give details of your </w:t>
            </w:r>
            <w:r w:rsidR="0085457E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relevant 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skills, experience and knowledge that </w:t>
            </w:r>
            <w:r w:rsidR="0085457E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will contribute to your performance of your duties, if appointed.  R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elevant examples from your personal life as well as your working life</w:t>
            </w:r>
            <w:r w:rsidR="0085457E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 may be included</w:t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.</w:t>
            </w:r>
            <w:r w:rsidR="0085457E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 xml:space="preserve"> Please clearly mark any continuation sheets used with your name and the position you are applying for, and attach securely to this application.</w:t>
            </w:r>
          </w:p>
          <w:p w14:paraId="6A403487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C2C1AFA" w14:textId="77777777" w:rsidR="00766F4C" w:rsidRPr="00766F4C" w:rsidRDefault="00766F4C" w:rsidP="00766F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313ACE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4DE049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462344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67C4D1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9A6B90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C1558F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A0325F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5D468F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0CADB3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147A12C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3FEDBA5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33D077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752F38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45589D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094E68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B5B9297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3139FB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2E42F3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6F3253E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F136F0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7977B9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96E43F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6319C2B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840DDC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B8847E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63B160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3C8CB5B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92E407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E6C105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2BB9DCA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2A1339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D45D0B8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A65160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030A2B9D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837D431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50D4317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779C47E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5740D1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025D8E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6FE272C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6"/>
                <w:szCs w:val="20"/>
              </w:rPr>
            </w:pPr>
          </w:p>
          <w:p w14:paraId="3F31B15B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06DB8E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C5ACB9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63991E9A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14:paraId="6DC18C4F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273"/>
        <w:gridCol w:w="2887"/>
      </w:tblGrid>
      <w:tr w:rsidR="00766F4C" w:rsidRPr="00766F4C" w14:paraId="7A55D4F6" w14:textId="77777777" w:rsidTr="00766F4C">
        <w:trPr>
          <w:trHeight w:val="12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11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59FF87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Are you related to   Yes</w:t>
            </w:r>
            <w:r w:rsidR="007548BA" w:rsidRPr="00766F4C">
              <w:rPr>
                <w:rFonts w:ascii="Times New Roman" w:eastAsia="Times New Roman" w:hAnsi="Times New Roman" w:cs="Times New Roman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F4C">
              <w:rPr>
                <w:rFonts w:ascii="Times New Roman" w:eastAsia="Times New Roman" w:hAnsi="Times New Roman" w:cs="Times New Roman"/>
                <w:sz w:val="28"/>
                <w:szCs w:val="20"/>
              </w:rPr>
              <w:instrText xml:space="preserve"> FORMCHECKBOX </w:instrText>
            </w:r>
            <w:r w:rsidR="00AA5A3B">
              <w:rPr>
                <w:rFonts w:ascii="Times New Roman" w:eastAsia="Times New Roman" w:hAnsi="Times New Roman" w:cs="Times New Roman"/>
                <w:sz w:val="28"/>
                <w:szCs w:val="20"/>
              </w:rPr>
            </w:r>
            <w:r w:rsidR="00AA5A3B">
              <w:rPr>
                <w:rFonts w:ascii="Times New Roman" w:eastAsia="Times New Roman" w:hAnsi="Times New Roman" w:cs="Times New Roman"/>
                <w:sz w:val="28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8"/>
                <w:szCs w:val="20"/>
              </w:rPr>
              <w:fldChar w:fldCharType="end"/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No</w:t>
            </w:r>
            <w:r w:rsidR="007548BA" w:rsidRPr="00766F4C">
              <w:rPr>
                <w:rFonts w:ascii="Times New Roman" w:eastAsia="Times New Roman" w:hAnsi="Times New Roman" w:cs="Times New Roman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F4C">
              <w:rPr>
                <w:rFonts w:ascii="Times New Roman" w:eastAsia="Times New Roman" w:hAnsi="Times New Roman" w:cs="Times New Roman"/>
                <w:sz w:val="28"/>
                <w:szCs w:val="20"/>
              </w:rPr>
              <w:instrText xml:space="preserve"> FORMCHECKBOX </w:instrText>
            </w:r>
            <w:r w:rsidR="00AA5A3B">
              <w:rPr>
                <w:rFonts w:ascii="Times New Roman" w:eastAsia="Times New Roman" w:hAnsi="Times New Roman" w:cs="Times New Roman"/>
                <w:sz w:val="28"/>
                <w:szCs w:val="20"/>
              </w:rPr>
            </w:r>
            <w:r w:rsidR="00AA5A3B">
              <w:rPr>
                <w:rFonts w:ascii="Times New Roman" w:eastAsia="Times New Roman" w:hAnsi="Times New Roman" w:cs="Times New Roman"/>
                <w:sz w:val="28"/>
                <w:szCs w:val="20"/>
              </w:rPr>
              <w:fldChar w:fldCharType="separate"/>
            </w:r>
            <w:r w:rsidR="007548BA" w:rsidRPr="00766F4C">
              <w:rPr>
                <w:rFonts w:ascii="Times New Roman" w:eastAsia="Times New Roman" w:hAnsi="Times New Roman" w:cs="Times New Roman"/>
                <w:sz w:val="28"/>
                <w:szCs w:val="20"/>
              </w:rPr>
              <w:fldChar w:fldCharType="end"/>
            </w: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If so, please state their name(s) and relationship.</w:t>
            </w:r>
          </w:p>
          <w:p w14:paraId="050AFD24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any </w:t>
            </w:r>
            <w:r w:rsidR="0085457E">
              <w:rPr>
                <w:rFonts w:ascii="Times New Roman" w:eastAsia="Times New Roman" w:hAnsi="Times New Roman" w:cs="Times New Roman"/>
                <w:sz w:val="16"/>
                <w:szCs w:val="20"/>
              </w:rPr>
              <w:t>BOARD MEMBER</w:t>
            </w:r>
          </w:p>
          <w:p w14:paraId="119E0BB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6F4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or EMPLOYEE of             </w:t>
            </w:r>
          </w:p>
          <w:p w14:paraId="773564AB" w14:textId="77777777" w:rsidR="00766F4C" w:rsidRPr="00766F4C" w:rsidRDefault="0085457E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Evolve</w:t>
            </w:r>
            <w:r w:rsidR="008C0D4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East Anglia CIC</w:t>
            </w:r>
            <w:r w:rsidR="00766F4C" w:rsidRPr="00766F4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? </w:t>
            </w:r>
          </w:p>
          <w:p w14:paraId="5663DC7F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500ECF0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FAE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How did you find out about this vacancy?  (Please state any publication in which you found it)</w:t>
            </w:r>
          </w:p>
          <w:p w14:paraId="36E5A2A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229CF453" w14:textId="77777777" w:rsidR="00766F4C" w:rsidRPr="00766F4C" w:rsidRDefault="00766F4C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</w:p>
        </w:tc>
      </w:tr>
    </w:tbl>
    <w:p w14:paraId="49D7E624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AA4C7D2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20"/>
          <w:szCs w:val="20"/>
        </w:rPr>
        <w:t>I certify that to the best of my knowledge the information given in this application is true.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73"/>
        <w:gridCol w:w="2857"/>
      </w:tblGrid>
      <w:tr w:rsidR="00766F4C" w:rsidRPr="00766F4C" w14:paraId="6D96FF7A" w14:textId="77777777" w:rsidTr="006F25EA">
        <w:trPr>
          <w:trHeight w:val="11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FF8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Signed</w:t>
            </w:r>
          </w:p>
          <w:p w14:paraId="04EE4626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405C665" w14:textId="77777777" w:rsidR="00766F4C" w:rsidRPr="00766F4C" w:rsidRDefault="00766F4C" w:rsidP="00766F4C">
            <w:pPr>
              <w:spacing w:after="0" w:line="240" w:lineRule="auto"/>
              <w:rPr>
                <w:rFonts w:ascii="Arial Monospaced" w:eastAsia="Times New Roman" w:hAnsi="Arial Monospaced" w:cs="Times New Roman"/>
                <w:sz w:val="16"/>
                <w:szCs w:val="20"/>
              </w:rPr>
            </w:pPr>
          </w:p>
          <w:p w14:paraId="2C98D913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ECC7335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14:paraId="046CB922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103" w14:textId="77777777" w:rsidR="00766F4C" w:rsidRPr="00766F4C" w:rsidRDefault="00766F4C" w:rsidP="00766F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20"/>
              </w:rPr>
            </w:pPr>
            <w:r w:rsidRPr="00766F4C">
              <w:rPr>
                <w:rFonts w:ascii="Microsoft Sans Serif" w:eastAsia="Times New Roman" w:hAnsi="Microsoft Sans Serif" w:cs="Microsoft Sans Serif"/>
                <w:sz w:val="16"/>
                <w:szCs w:val="20"/>
              </w:rPr>
              <w:t>Date</w:t>
            </w:r>
          </w:p>
          <w:p w14:paraId="5C247AC0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E860FB5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8158B89" w14:textId="77777777" w:rsidR="00766F4C" w:rsidRPr="00766F4C" w:rsidRDefault="00766F4C" w:rsidP="0076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14:paraId="54D3DD23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5ED75E41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Note: In order to process your application, your name and address will be held on a computer.</w:t>
      </w:r>
    </w:p>
    <w:p w14:paraId="0747DBF4" w14:textId="77777777" w:rsidR="00766F4C" w:rsidRPr="00766F4C" w:rsidRDefault="00766F4C" w:rsidP="00766F4C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</w:p>
    <w:p w14:paraId="3B91EA4D" w14:textId="77777777" w:rsidR="002A2B42" w:rsidRDefault="00766F4C" w:rsidP="002A2B42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>Thank you for taking the time to complete this ap</w:t>
      </w:r>
      <w:r w:rsidR="00550495">
        <w:rPr>
          <w:rFonts w:ascii="Microsoft Sans Serif" w:eastAsia="Times New Roman" w:hAnsi="Microsoft Sans Serif" w:cs="Microsoft Sans Serif"/>
          <w:b/>
          <w:sz w:val="16"/>
          <w:szCs w:val="20"/>
        </w:rPr>
        <w:t>plication form.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Please </w:t>
      </w:r>
      <w:r w:rsidR="006F25EA">
        <w:rPr>
          <w:rFonts w:ascii="Microsoft Sans Serif" w:eastAsia="Times New Roman" w:hAnsi="Microsoft Sans Serif" w:cs="Microsoft Sans Serif"/>
          <w:b/>
          <w:sz w:val="16"/>
          <w:szCs w:val="20"/>
        </w:rPr>
        <w:t>email</w:t>
      </w:r>
      <w:r w:rsidRPr="00766F4C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the completed form to: -</w:t>
      </w:r>
      <w:r w:rsidR="006F25EA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</w:t>
      </w:r>
      <w:hyperlink r:id="rId10" w:history="1">
        <w:r w:rsidR="006F25EA" w:rsidRPr="0045637D">
          <w:rPr>
            <w:rStyle w:val="Hyperlink"/>
            <w:rFonts w:ascii="Microsoft Sans Serif" w:eastAsia="Times New Roman" w:hAnsi="Microsoft Sans Serif" w:cs="Microsoft Sans Serif"/>
            <w:b/>
            <w:sz w:val="16"/>
            <w:szCs w:val="20"/>
          </w:rPr>
          <w:t>info@evolveeastanglia.</w:t>
        </w:r>
        <w:r w:rsidR="006F25EA" w:rsidRPr="006F25EA">
          <w:rPr>
            <w:rStyle w:val="Hyperlink"/>
            <w:rFonts w:ascii="Microsoft Sans Serif" w:eastAsia="Times New Roman" w:hAnsi="Microsoft Sans Serif" w:cs="Microsoft Sans Serif"/>
            <w:b/>
            <w:sz w:val="16"/>
            <w:szCs w:val="20"/>
            <w:u w:val="none"/>
          </w:rPr>
          <w:t>com</w:t>
        </w:r>
      </w:hyperlink>
      <w:r w:rsidR="006F25EA">
        <w:rPr>
          <w:rStyle w:val="Hyperlink"/>
          <w:rFonts w:ascii="Microsoft Sans Serif" w:eastAsia="Times New Roman" w:hAnsi="Microsoft Sans Serif" w:cs="Microsoft Sans Serif"/>
          <w:b/>
          <w:sz w:val="16"/>
          <w:szCs w:val="20"/>
          <w:u w:val="none"/>
        </w:rPr>
        <w:t xml:space="preserve"> </w:t>
      </w:r>
      <w:r w:rsidR="00CC620B" w:rsidRPr="00CC620B">
        <w:rPr>
          <w:rStyle w:val="Hyperlink"/>
          <w:rFonts w:ascii="Microsoft Sans Serif" w:eastAsia="Times New Roman" w:hAnsi="Microsoft Sans Serif" w:cs="Microsoft Sans Serif"/>
          <w:b/>
          <w:color w:val="auto"/>
          <w:sz w:val="16"/>
          <w:szCs w:val="20"/>
          <w:u w:val="none"/>
        </w:rPr>
        <w:t xml:space="preserve">or send to </w:t>
      </w:r>
      <w:r w:rsidR="00550495" w:rsidRPr="00CC620B">
        <w:rPr>
          <w:rFonts w:ascii="Microsoft Sans Serif" w:eastAsia="Times New Roman" w:hAnsi="Microsoft Sans Serif" w:cs="Microsoft Sans Serif"/>
          <w:b/>
          <w:sz w:val="16"/>
          <w:szCs w:val="20"/>
        </w:rPr>
        <w:t>Evolve</w:t>
      </w:r>
      <w:r w:rsidR="00550495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East Anglia CIC, 4 Riverside Road, Norwich, NR1 1SQ</w:t>
      </w:r>
      <w:r w:rsidR="00CC620B">
        <w:rPr>
          <w:rFonts w:ascii="Microsoft Sans Serif" w:eastAsia="Times New Roman" w:hAnsi="Microsoft Sans Serif" w:cs="Microsoft Sans Serif"/>
          <w:b/>
          <w:sz w:val="16"/>
          <w:szCs w:val="20"/>
        </w:rPr>
        <w:t>. If posting please email us to let us know to look out for it in the post.</w:t>
      </w:r>
      <w:r w:rsidR="002A2B42">
        <w:rPr>
          <w:rFonts w:ascii="Microsoft Sans Serif" w:eastAsia="Times New Roman" w:hAnsi="Microsoft Sans Serif" w:cs="Microsoft Sans Serif"/>
          <w:b/>
          <w:sz w:val="16"/>
          <w:szCs w:val="20"/>
        </w:rPr>
        <w:t xml:space="preserve"> </w:t>
      </w:r>
    </w:p>
    <w:p w14:paraId="5B861164" w14:textId="2612997D" w:rsidR="00766F4C" w:rsidRPr="00766F4C" w:rsidRDefault="002A2B42" w:rsidP="002A2B42">
      <w:pPr>
        <w:shd w:val="pct5" w:color="auto" w:fill="FFFFFF"/>
        <w:spacing w:after="0" w:line="240" w:lineRule="auto"/>
        <w:rPr>
          <w:rFonts w:ascii="Microsoft Sans Serif" w:eastAsia="Times New Roman" w:hAnsi="Microsoft Sans Serif" w:cs="Microsoft Sans Serif"/>
          <w:b/>
          <w:sz w:val="16"/>
          <w:szCs w:val="20"/>
        </w:rPr>
      </w:pPr>
      <w:r>
        <w:rPr>
          <w:rFonts w:ascii="Microsoft Sans Serif" w:eastAsia="Times New Roman" w:hAnsi="Microsoft Sans Serif" w:cs="Microsoft Sans Serif"/>
          <w:b/>
          <w:sz w:val="16"/>
          <w:szCs w:val="20"/>
        </w:rPr>
        <w:t>P</w:t>
      </w:r>
      <w:r w:rsidR="00550495">
        <w:rPr>
          <w:rFonts w:ascii="Microsoft Sans Serif" w:eastAsia="Times New Roman" w:hAnsi="Microsoft Sans Serif" w:cs="Microsoft Sans Serif"/>
          <w:b/>
          <w:sz w:val="16"/>
          <w:szCs w:val="20"/>
        </w:rPr>
        <w:t>lease state ‘job application’ and the position applied for in the email subject line so we can direct it to the correct manager without delay</w:t>
      </w:r>
      <w:r>
        <w:rPr>
          <w:rFonts w:ascii="Microsoft Sans Serif" w:eastAsia="Times New Roman" w:hAnsi="Microsoft Sans Serif" w:cs="Microsoft Sans Serif"/>
          <w:b/>
          <w:sz w:val="16"/>
          <w:szCs w:val="20"/>
        </w:rPr>
        <w:t>.</w:t>
      </w:r>
    </w:p>
    <w:p w14:paraId="41560DA8" w14:textId="290953C4" w:rsidR="00766F4C" w:rsidRPr="00766F4C" w:rsidRDefault="00766F4C" w:rsidP="006F25EA">
      <w:pPr>
        <w:shd w:val="pct5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sectPr w:rsidR="00766F4C" w:rsidRPr="00766F4C" w:rsidSect="00754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4711" w14:textId="77777777" w:rsidR="00C25BB0" w:rsidRDefault="00C25BB0" w:rsidP="00766F4C">
      <w:pPr>
        <w:spacing w:after="0" w:line="240" w:lineRule="auto"/>
      </w:pPr>
      <w:r>
        <w:separator/>
      </w:r>
    </w:p>
  </w:endnote>
  <w:endnote w:type="continuationSeparator" w:id="0">
    <w:p w14:paraId="65B6F9FD" w14:textId="77777777" w:rsidR="00C25BB0" w:rsidRDefault="00C25BB0" w:rsidP="007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">
    <w:altName w:val="Arial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1B68" w14:textId="77777777" w:rsidR="00C25BB0" w:rsidRDefault="00C25BB0" w:rsidP="00766F4C">
      <w:pPr>
        <w:spacing w:after="0" w:line="240" w:lineRule="auto"/>
      </w:pPr>
      <w:r>
        <w:separator/>
      </w:r>
    </w:p>
  </w:footnote>
  <w:footnote w:type="continuationSeparator" w:id="0">
    <w:p w14:paraId="4F49945C" w14:textId="77777777" w:rsidR="00C25BB0" w:rsidRDefault="00C25BB0" w:rsidP="00766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4C"/>
    <w:rsid w:val="002A2B42"/>
    <w:rsid w:val="00364B92"/>
    <w:rsid w:val="004A19A7"/>
    <w:rsid w:val="004D19A5"/>
    <w:rsid w:val="00550495"/>
    <w:rsid w:val="006F25EA"/>
    <w:rsid w:val="007548BA"/>
    <w:rsid w:val="00766F4C"/>
    <w:rsid w:val="0085457E"/>
    <w:rsid w:val="0087098C"/>
    <w:rsid w:val="008C0D40"/>
    <w:rsid w:val="008F53FE"/>
    <w:rsid w:val="009C37D1"/>
    <w:rsid w:val="00A45BCB"/>
    <w:rsid w:val="00A71735"/>
    <w:rsid w:val="00AA5A3B"/>
    <w:rsid w:val="00C25BB0"/>
    <w:rsid w:val="00CA0AB8"/>
    <w:rsid w:val="00CC620B"/>
    <w:rsid w:val="00D8526F"/>
    <w:rsid w:val="00E6119A"/>
    <w:rsid w:val="00E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472AE8"/>
  <w15:docId w15:val="{359E15DE-B8FE-4A1F-93D6-323836AF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BA"/>
  </w:style>
  <w:style w:type="paragraph" w:styleId="Heading1">
    <w:name w:val="heading 1"/>
    <w:basedOn w:val="Normal"/>
    <w:next w:val="Normal"/>
    <w:link w:val="Heading1Char"/>
    <w:qFormat/>
    <w:rsid w:val="00766F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766F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66F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66F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66F4C"/>
    <w:pPr>
      <w:keepNext/>
      <w:shd w:val="pct5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66F4C"/>
    <w:pPr>
      <w:keepNext/>
      <w:shd w:val="pct5" w:color="auto" w:fill="FFFFFF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6F4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noProof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766F4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66F4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F4C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766F4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66F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66F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66F4C"/>
    <w:rPr>
      <w:rFonts w:ascii="Times New Roman" w:eastAsia="Times New Roman" w:hAnsi="Times New Roman" w:cs="Times New Roman"/>
      <w:b/>
      <w:sz w:val="28"/>
      <w:szCs w:val="20"/>
      <w:shd w:val="pct5" w:color="auto" w:fill="FFFFFF"/>
    </w:rPr>
  </w:style>
  <w:style w:type="character" w:customStyle="1" w:styleId="Heading6Char">
    <w:name w:val="Heading 6 Char"/>
    <w:basedOn w:val="DefaultParagraphFont"/>
    <w:link w:val="Heading6"/>
    <w:rsid w:val="00766F4C"/>
    <w:rPr>
      <w:rFonts w:ascii="Times New Roman" w:eastAsia="Times New Roman" w:hAnsi="Times New Roman" w:cs="Times New Roman"/>
      <w:b/>
      <w:sz w:val="24"/>
      <w:szCs w:val="20"/>
      <w:shd w:val="pct5" w:color="auto" w:fill="FFFFFF"/>
    </w:rPr>
  </w:style>
  <w:style w:type="character" w:customStyle="1" w:styleId="Heading7Char">
    <w:name w:val="Heading 7 Char"/>
    <w:basedOn w:val="DefaultParagraphFont"/>
    <w:link w:val="Heading7"/>
    <w:rsid w:val="00766F4C"/>
    <w:rPr>
      <w:rFonts w:ascii="Times New Roman" w:eastAsia="Times New Roman" w:hAnsi="Times New Roman" w:cs="Times New Roman"/>
      <w:noProof/>
      <w:sz w:val="56"/>
      <w:szCs w:val="20"/>
    </w:rPr>
  </w:style>
  <w:style w:type="character" w:customStyle="1" w:styleId="Heading8Char">
    <w:name w:val="Heading 8 Char"/>
    <w:basedOn w:val="DefaultParagraphFont"/>
    <w:link w:val="Heading8"/>
    <w:rsid w:val="00766F4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66F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6F4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76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66F4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66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66F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66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6F4C"/>
    <w:rPr>
      <w:rFonts w:ascii="Times New Roman" w:eastAsia="Times New Roman" w:hAnsi="Times New Roman" w:cs="Times New Roman"/>
      <w:sz w:val="18"/>
      <w:szCs w:val="20"/>
    </w:rPr>
  </w:style>
  <w:style w:type="paragraph" w:styleId="BodyText">
    <w:name w:val="Body Text"/>
    <w:basedOn w:val="Normal"/>
    <w:link w:val="BodyTextChar"/>
    <w:rsid w:val="00766F4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766F4C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766F4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766F4C"/>
    <w:rPr>
      <w:rFonts w:ascii="Times New Roman" w:eastAsia="Times New Roman" w:hAnsi="Times New Roman" w:cs="Times New Roman"/>
      <w:b/>
      <w:sz w:val="18"/>
      <w:szCs w:val="20"/>
      <w:shd w:val="pct5" w:color="auto" w:fill="FFFFFF"/>
    </w:rPr>
  </w:style>
  <w:style w:type="paragraph" w:styleId="BodyText3">
    <w:name w:val="Body Text 3"/>
    <w:basedOn w:val="Normal"/>
    <w:link w:val="BodyText3Char"/>
    <w:rsid w:val="00766F4C"/>
    <w:pPr>
      <w:shd w:val="pct5" w:color="auto" w:fill="FFFFFF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66F4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66F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66F4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66F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66F4C"/>
    <w:rPr>
      <w:vertAlign w:val="superscript"/>
    </w:rPr>
  </w:style>
  <w:style w:type="character" w:styleId="Hyperlink">
    <w:name w:val="Hyperlink"/>
    <w:rsid w:val="0076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evolveeastangli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E5D72DD63C0469B30604D7C4EBD5D" ma:contentTypeVersion="4" ma:contentTypeDescription="Create a new document." ma:contentTypeScope="" ma:versionID="c23115feadd364f58ed91af020301eee">
  <xsd:schema xmlns:xsd="http://www.w3.org/2001/XMLSchema" xmlns:xs="http://www.w3.org/2001/XMLSchema" xmlns:p="http://schemas.microsoft.com/office/2006/metadata/properties" xmlns:ns2="3adec38a-dba5-4bfc-9fbb-34398a8cc5e2" xmlns:ns3="1fb273d9-2ddd-4e56-b887-06f76143998a" targetNamespace="http://schemas.microsoft.com/office/2006/metadata/properties" ma:root="true" ma:fieldsID="b0ed4c80528f61a84d88d62feacb40a8" ns2:_="" ns3:_="">
    <xsd:import namespace="3adec38a-dba5-4bfc-9fbb-34398a8cc5e2"/>
    <xsd:import namespace="1fb273d9-2ddd-4e56-b887-06f761439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c38a-dba5-4bfc-9fbb-34398a8cc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73d9-2ddd-4e56-b887-06f761439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0761D-F3C3-4D5E-9400-9A4084EEB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550A1-FB2A-4DF1-9B70-A080216A9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c38a-dba5-4bfc-9fbb-34398a8cc5e2"/>
    <ds:schemaRef ds:uri="1fb273d9-2ddd-4e56-b887-06f76143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E63FA-32BF-4A83-B412-540875E1B85A}">
  <ds:schemaRefs>
    <ds:schemaRef ds:uri="http://purl.org/dc/elements/1.1/"/>
    <ds:schemaRef ds:uri="http://schemas.microsoft.com/office/2006/metadata/properties"/>
    <ds:schemaRef ds:uri="1fb273d9-2ddd-4e56-b887-06f76143998a"/>
    <ds:schemaRef ds:uri="http://schemas.microsoft.com/office/2006/documentManagement/types"/>
    <ds:schemaRef ds:uri="http://purl.org/dc/terms/"/>
    <ds:schemaRef ds:uri="3adec38a-dba5-4bfc-9fbb-34398a8cc5e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Conor Lynch</cp:lastModifiedBy>
  <cp:revision>2</cp:revision>
  <dcterms:created xsi:type="dcterms:W3CDTF">2020-08-14T14:12:00Z</dcterms:created>
  <dcterms:modified xsi:type="dcterms:W3CDTF">2020-08-14T14:12:00Z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0x01010067BE5D72DD63C0469B30604D7C4EBD5D</vt:lpwstr>
  </property>
</Properties>
</file>